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9443BD" w14:textId="73E2A995" w:rsidR="00544F77" w:rsidRDefault="00000000">
      <w:pPr>
        <w:pStyle w:val="FormsStyles-FomsTitle"/>
      </w:pPr>
      <w:r>
        <w:t>Sample Bank Deposit</w:t>
      </w:r>
    </w:p>
    <w:p w14:paraId="6FF773B0" w14:textId="5990BC54" w:rsidR="00544F77" w:rsidRDefault="000A38FE">
      <w:pPr>
        <w:pStyle w:val="FormsbodyFormsStyle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4066FE" wp14:editId="13465F00">
                <wp:simplePos x="0" y="0"/>
                <wp:positionH relativeFrom="margin">
                  <wp:posOffset>333172</wp:posOffset>
                </wp:positionH>
                <wp:positionV relativeFrom="line">
                  <wp:posOffset>405414</wp:posOffset>
                </wp:positionV>
                <wp:extent cx="5295900" cy="58801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295900" cy="5880100"/>
                          <a:chOff x="0" y="0"/>
                          <a:chExt cx="5295900" cy="5880100"/>
                        </a:xfrm>
                      </wpg:grpSpPr>
                      <wps:wsp>
                        <wps:cNvPr id="945522274" name="Text Box 945522274"/>
                        <wps:cNvSpPr txBox="1"/>
                        <wps:spPr>
                          <a:xfrm>
                            <a:off x="3914321" y="28426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086874" name="Text Box 734086874"/>
                        <wps:cNvSpPr txBox="1"/>
                        <wps:spPr>
                          <a:xfrm>
                            <a:off x="3914321" y="42650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837231" name="Text Box 1417837231"/>
                        <wps:cNvSpPr txBox="1"/>
                        <wps:spPr>
                          <a:xfrm>
                            <a:off x="3914321" y="4438650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773046" name="Text Box 1156773046"/>
                        <wps:cNvSpPr txBox="1"/>
                        <wps:spPr>
                          <a:xfrm>
                            <a:off x="3914321" y="4599516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492928" name="Text Box 1267492928"/>
                        <wps:cNvSpPr txBox="1"/>
                        <wps:spPr>
                          <a:xfrm>
                            <a:off x="3914321" y="47603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088750" name="Text Box 562088750"/>
                        <wps:cNvSpPr txBox="1"/>
                        <wps:spPr>
                          <a:xfrm>
                            <a:off x="3914321" y="4921250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076095" name="Text Box 1859076095"/>
                        <wps:cNvSpPr txBox="1"/>
                        <wps:spPr>
                          <a:xfrm>
                            <a:off x="3914321" y="5082116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170171" name="Text Box 1978170171"/>
                        <wps:cNvSpPr txBox="1"/>
                        <wps:spPr>
                          <a:xfrm>
                            <a:off x="3914321" y="5251449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065595" name="Text Box 749065595"/>
                        <wps:cNvSpPr txBox="1"/>
                        <wps:spPr>
                          <a:xfrm>
                            <a:off x="3914321" y="54207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875755" name="Text Box 2002875755"/>
                        <wps:cNvSpPr txBox="1"/>
                        <wps:spPr>
                          <a:xfrm>
                            <a:off x="3914321" y="768349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727614" name="Text Box 1418727614"/>
                        <wps:cNvSpPr txBox="1"/>
                        <wps:spPr>
                          <a:xfrm>
                            <a:off x="3914321" y="9376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25117" name="Text Box 197025117"/>
                        <wps:cNvSpPr txBox="1"/>
                        <wps:spPr>
                          <a:xfrm>
                            <a:off x="3914321" y="11027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503581" name="Text Box 1613503581"/>
                        <wps:cNvSpPr txBox="1"/>
                        <wps:spPr>
                          <a:xfrm>
                            <a:off x="3914321" y="23473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026101" name="Text Box 1332026101"/>
                        <wps:cNvSpPr txBox="1"/>
                        <wps:spPr>
                          <a:xfrm>
                            <a:off x="3914321" y="2520949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719078" name="Text Box 1062719078"/>
                        <wps:cNvSpPr txBox="1"/>
                        <wps:spPr>
                          <a:xfrm>
                            <a:off x="3914321" y="2681816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523807" name="Text Box 1106523807"/>
                        <wps:cNvSpPr txBox="1"/>
                        <wps:spPr>
                          <a:xfrm>
                            <a:off x="3914321" y="442383"/>
                            <a:ext cx="908050" cy="12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843558" name="Text Box 898843558"/>
                        <wps:cNvSpPr txBox="1"/>
                        <wps:spPr>
                          <a:xfrm>
                            <a:off x="60324" y="3175"/>
                            <a:ext cx="2469515" cy="440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36F5D38" w14:textId="77777777" w:rsidR="00544F77" w:rsidRDefault="00544F77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906890" name="Text Box 2048906890"/>
                        <wps:cNvSpPr txBox="1"/>
                        <wps:spPr>
                          <a:xfrm>
                            <a:off x="533400" y="191465"/>
                            <a:ext cx="1822450" cy="4369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8C488F8" w14:textId="77777777" w:rsidR="00544F77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</w:rPr>
                                <w:t>DEPOSIT TICKET</w:t>
                              </w:r>
                            </w:p>
                            <w:p w14:paraId="66C755C1" w14:textId="77777777" w:rsidR="00544F77" w:rsidRDefault="00544F77">
                              <w:pPr>
                                <w:jc w:val="center"/>
                              </w:pPr>
                            </w:p>
                            <w:p w14:paraId="0831A7C8" w14:textId="77777777" w:rsidR="00544F77" w:rsidRDefault="00000000">
                              <w:pPr>
                                <w:ind w:left="379"/>
                              </w:pPr>
                              <w:r>
                                <w:rPr>
                                  <w:rFonts w:ascii="Helvetica" w:hAnsi="Helvetica" w:cs="Helvetica"/>
                                  <w:sz w:val="20"/>
                                </w:rPr>
                                <w:t>BANK NAME</w:t>
                              </w:r>
                            </w:p>
                            <w:p w14:paraId="73FE4EE3" w14:textId="77777777" w:rsidR="00544F77" w:rsidRDefault="00000000">
                              <w:pPr>
                                <w:ind w:left="379"/>
                              </w:pPr>
                              <w:r>
                                <w:rPr>
                                  <w:rFonts w:ascii="Helvetica" w:hAnsi="Helvetica" w:cs="Helvetica"/>
                                  <w:sz w:val="20"/>
                                </w:rPr>
                                <w:t>ADDRESS</w:t>
                              </w:r>
                            </w:p>
                            <w:p w14:paraId="7E25533F" w14:textId="77777777" w:rsidR="00544F77" w:rsidRDefault="00000000">
                              <w:pPr>
                                <w:tabs>
                                  <w:tab w:val="right" w:leader="underscore" w:pos="2760"/>
                                </w:tabs>
                                <w:ind w:left="1079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</w:r>
                            </w:p>
                            <w:p w14:paraId="78F79098" w14:textId="77777777" w:rsidR="00544F77" w:rsidRDefault="00000000">
                              <w:pPr>
                                <w:tabs>
                                  <w:tab w:val="left" w:pos="2200"/>
                                </w:tabs>
                                <w:spacing w:before="100"/>
                                <w:ind w:left="124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DOLLARS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CENTS</w:t>
                              </w:r>
                            </w:p>
                            <w:p w14:paraId="4C730909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60"/>
                                <w:ind w:left="28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CURRENCY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2784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00</w:t>
                              </w:r>
                            </w:p>
                            <w:p w14:paraId="742E74CF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ind w:left="28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COIN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348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92</w:t>
                              </w:r>
                            </w:p>
                            <w:p w14:paraId="35442189" w14:textId="77777777" w:rsidR="00544F77" w:rsidRDefault="00544F77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ind w:left="280"/>
                              </w:pPr>
                            </w:p>
                            <w:p w14:paraId="11C753AC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18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50</w:t>
                              </w:r>
                            </w:p>
                            <w:p w14:paraId="26E1AB3A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34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00</w:t>
                              </w:r>
                            </w:p>
                            <w:p w14:paraId="3A729D52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57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02</w:t>
                              </w:r>
                            </w:p>
                            <w:p w14:paraId="5A0A370B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4.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91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45</w:t>
                              </w:r>
                            </w:p>
                            <w:p w14:paraId="54EE7C2F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5.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35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84</w:t>
                              </w:r>
                            </w:p>
                            <w:p w14:paraId="5C1EF316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6.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85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44</w:t>
                              </w:r>
                            </w:p>
                            <w:p w14:paraId="2A606EEE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7.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18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33</w:t>
                              </w:r>
                            </w:p>
                            <w:p w14:paraId="508C756E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</w:r>
                            </w:p>
                            <w:p w14:paraId="3781D60D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9.</w:t>
                              </w:r>
                            </w:p>
                            <w:p w14:paraId="0AFD8971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10.</w:t>
                              </w:r>
                            </w:p>
                            <w:p w14:paraId="3B8E69ED" w14:textId="77777777" w:rsidR="00544F77" w:rsidRDefault="00544F77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</w:p>
                            <w:p w14:paraId="61827393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340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58</w:t>
                              </w:r>
                            </w:p>
                            <w:p w14:paraId="6498BD5F" w14:textId="77777777" w:rsidR="00544F77" w:rsidRDefault="00544F77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</w:p>
                            <w:p w14:paraId="52A5BFB9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20"/>
                                <w:ind w:left="500"/>
                              </w:pP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3473</w:t>
                              </w:r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ab/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410966" name="Text Box 1872410966"/>
                        <wps:cNvSpPr txBox="1"/>
                        <wps:spPr>
                          <a:xfrm>
                            <a:off x="793749" y="3395447"/>
                            <a:ext cx="762000" cy="61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5C34DFE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</w:pPr>
                              <w:r>
                                <w:rPr>
                                  <w:rFonts w:ascii="Helvetica" w:hAnsi="Helvetica" w:cs="Helvetica"/>
                                  <w:sz w:val="14"/>
                                </w:rPr>
                                <w:t>SUBTOTAL</w:t>
                              </w:r>
                            </w:p>
                            <w:p w14:paraId="7093D95F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</w:pPr>
                              <w:r>
                                <w:rPr>
                                  <w:rFonts w:ascii="Helvetica" w:hAnsi="Helvetica" w:cs="Helvetica"/>
                                  <w:sz w:val="14"/>
                                </w:rPr>
                                <w:t>(CHECKS)</w:t>
                              </w:r>
                            </w:p>
                            <w:p w14:paraId="7306F204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  <w:spacing w:before="144"/>
                              </w:pPr>
                              <w:r>
                                <w:rPr>
                                  <w:rFonts w:ascii="Helvetica" w:hAnsi="Helvetica" w:cs="Helvetica"/>
                                  <w:sz w:val="15"/>
                                </w:rPr>
                                <w:t>TOTAL</w:t>
                              </w:r>
                            </w:p>
                            <w:p w14:paraId="6C7F81DB" w14:textId="77777777" w:rsidR="00544F77" w:rsidRDefault="00000000">
                              <w:pPr>
                                <w:tabs>
                                  <w:tab w:val="decimal" w:pos="1860"/>
                                  <w:tab w:val="decimal" w:pos="2700"/>
                                </w:tabs>
                              </w:pPr>
                              <w:r>
                                <w:rPr>
                                  <w:rFonts w:ascii="Helvetica" w:hAnsi="Helvetica" w:cs="Helvetica"/>
                                  <w:sz w:val="15"/>
                                </w:rPr>
                                <w:t>DEPOSIT</w:t>
                              </w:r>
                              <w:r>
                                <w:rPr>
                                  <w:rFonts w:ascii="Helvetica" w:hAnsi="Helvetica" w:cs="Helvetica"/>
                                  <w:sz w:val="15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515890" name="Text Box 1799515890"/>
                        <wps:cNvSpPr txBox="1"/>
                        <wps:spPr>
                          <a:xfrm rot="5400000">
                            <a:off x="-447675" y="1806575"/>
                            <a:ext cx="14922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E6E659" w14:textId="77777777" w:rsidR="00544F77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sz w:val="18"/>
                                </w:rPr>
                                <w:t>SCHOOL NAME</w:t>
                              </w:r>
                            </w:p>
                            <w:p w14:paraId="161FD2DB" w14:textId="77777777" w:rsidR="00544F77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sz w:val="18"/>
                                </w:rPr>
                                <w:t>SCHOOL ADDRESS</w:t>
                              </w:r>
                            </w:p>
                            <w:p w14:paraId="5DE8CBF6" w14:textId="77777777" w:rsidR="00544F77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sz w:val="18"/>
                                </w:rPr>
                                <w:t>BANK ACCOUNT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216794" name="Text Box 1771216794"/>
                        <wps:cNvSpPr txBox="1"/>
                        <wps:spPr>
                          <a:xfrm>
                            <a:off x="1327150" y="1168400"/>
                            <a:ext cx="993774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541653" name="Straight Connector 1401541653"/>
                        <wps:cNvCnPr/>
                        <wps:spPr>
                          <a:xfrm flipV="1">
                            <a:off x="1330325" y="1333500"/>
                            <a:ext cx="990599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39531107" name="Straight Connector 239531107"/>
                        <wps:cNvCnPr/>
                        <wps:spPr>
                          <a:xfrm flipV="1">
                            <a:off x="1828800" y="1171575"/>
                            <a:ext cx="0" cy="307975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33491041" name="Text Box 633491041"/>
                        <wps:cNvSpPr txBox="1"/>
                        <wps:spPr>
                          <a:xfrm>
                            <a:off x="781049" y="1663700"/>
                            <a:ext cx="1539875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480029" name="Straight Connector 1721480029"/>
                        <wps:cNvCnPr/>
                        <wps:spPr>
                          <a:xfrm flipV="1">
                            <a:off x="781050" y="1825625"/>
                            <a:ext cx="153670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129117644" name="Straight Connector 1129117644"/>
                        <wps:cNvCnPr/>
                        <wps:spPr>
                          <a:xfrm flipV="1">
                            <a:off x="774700" y="1987550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07287555" name="Straight Connector 707287555"/>
                        <wps:cNvCnPr/>
                        <wps:spPr>
                          <a:xfrm flipV="1">
                            <a:off x="774700" y="2155825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506374058" name="Straight Connector 1506374058"/>
                        <wps:cNvCnPr/>
                        <wps:spPr>
                          <a:xfrm flipV="1">
                            <a:off x="774700" y="2324100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326678851" name="Straight Connector 1326678851"/>
                        <wps:cNvCnPr/>
                        <wps:spPr>
                          <a:xfrm flipV="1">
                            <a:off x="774700" y="2486025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78674868" name="Straight Connector 578674868"/>
                        <wps:cNvCnPr/>
                        <wps:spPr>
                          <a:xfrm flipV="1">
                            <a:off x="774700" y="2651125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55010710" name="Straight Connector 455010710"/>
                        <wps:cNvCnPr/>
                        <wps:spPr>
                          <a:xfrm flipV="1">
                            <a:off x="774700" y="2813050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478294278" name="Straight Connector 1478294278"/>
                        <wps:cNvCnPr/>
                        <wps:spPr>
                          <a:xfrm flipV="1">
                            <a:off x="774700" y="3140075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954959793" name="Straight Connector 1954959793"/>
                        <wps:cNvCnPr/>
                        <wps:spPr>
                          <a:xfrm flipV="1">
                            <a:off x="774700" y="2974975"/>
                            <a:ext cx="1546225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07755671" name="Straight Connector 407755671"/>
                        <wps:cNvCnPr/>
                        <wps:spPr>
                          <a:xfrm flipV="1">
                            <a:off x="1825625" y="1666875"/>
                            <a:ext cx="0" cy="229235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53364938" name="Straight Connector 253364938"/>
                        <wps:cNvCnPr/>
                        <wps:spPr>
                          <a:xfrm flipV="1">
                            <a:off x="1320800" y="1666875"/>
                            <a:ext cx="0" cy="2289175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113828699" name="Straight Connector 1113828699"/>
                        <wps:cNvCnPr/>
                        <wps:spPr>
                          <a:xfrm flipV="1">
                            <a:off x="1317625" y="3635375"/>
                            <a:ext cx="1003299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85233730" name="Straight Connector 485233730"/>
                        <wps:cNvCnPr/>
                        <wps:spPr>
                          <a:xfrm flipV="1">
                            <a:off x="1314450" y="3956050"/>
                            <a:ext cx="1011766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45270258" name="Straight Connector 645270258"/>
                        <wps:cNvCnPr/>
                        <wps:spPr>
                          <a:xfrm flipV="1">
                            <a:off x="2319866" y="3294591"/>
                            <a:ext cx="0" cy="657225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85560380" name="Text Box 985560380"/>
                        <wps:cNvSpPr txBox="1"/>
                        <wps:spPr>
                          <a:xfrm>
                            <a:off x="3003550" y="158750"/>
                            <a:ext cx="19367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DE8CA6C" w14:textId="77777777" w:rsidR="00544F77" w:rsidRDefault="00000000"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TAPE TOTALING ALL RECEIPTS</w:t>
                              </w:r>
                            </w:p>
                            <w:p w14:paraId="16AA7677" w14:textId="77777777" w:rsidR="00544F77" w:rsidRDefault="00544F77"/>
                            <w:p w14:paraId="248F75FE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1,547.33 +</w:t>
                              </w:r>
                            </w:p>
                            <w:p w14:paraId="2EAE650B" w14:textId="77777777" w:rsidR="00544F77" w:rsidRDefault="00544F77">
                              <w:pPr>
                                <w:tabs>
                                  <w:tab w:val="decimal" w:pos="2240"/>
                                </w:tabs>
                              </w:pPr>
                            </w:p>
                            <w:p w14:paraId="736733AE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1,052.10 +</w:t>
                              </w:r>
                            </w:p>
                            <w:p w14:paraId="59368E80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874.07 +</w:t>
                              </w:r>
                            </w:p>
                            <w:p w14:paraId="1D059ABF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3,473.50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641207" name="Text Box 480641207"/>
                        <wps:cNvSpPr txBox="1"/>
                        <wps:spPr>
                          <a:xfrm>
                            <a:off x="3003550" y="2032000"/>
                            <a:ext cx="19367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DD93F6E" w14:textId="77777777" w:rsidR="00544F77" w:rsidRDefault="00000000"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TAPE TOTALING DEPOSIT</w:t>
                              </w:r>
                            </w:p>
                            <w:p w14:paraId="426341A4" w14:textId="77777777" w:rsidR="00544F77" w:rsidRDefault="00544F77"/>
                            <w:p w14:paraId="74DA12F5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  <w:spacing w:before="60"/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2,784.00 +</w:t>
                              </w:r>
                            </w:p>
                            <w:p w14:paraId="6D162DCC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348.92 +</w:t>
                              </w:r>
                            </w:p>
                            <w:p w14:paraId="06E7E16D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340.58 +</w:t>
                              </w:r>
                            </w:p>
                            <w:p w14:paraId="08BFBEE2" w14:textId="77777777" w:rsidR="00544F77" w:rsidRDefault="00000000">
                              <w:pPr>
                                <w:tabs>
                                  <w:tab w:val="decimal" w:pos="224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3,473.50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800191" name="Text Box 661800191"/>
                        <wps:cNvSpPr txBox="1"/>
                        <wps:spPr>
                          <a:xfrm>
                            <a:off x="3003550" y="3943350"/>
                            <a:ext cx="1936749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68634A" w14:textId="77777777" w:rsidR="00544F77" w:rsidRDefault="00000000">
                              <w:r>
                                <w:rPr>
                                  <w:rFonts w:ascii="Helvetica" w:hAnsi="Helvetica" w:cs="Helvetica"/>
                                  <w:sz w:val="18"/>
                                </w:rPr>
                                <w:t>TAPE TOTALING CHECKS</w:t>
                              </w:r>
                            </w:p>
                            <w:p w14:paraId="3DB5DE82" w14:textId="77777777" w:rsidR="00544F77" w:rsidRDefault="00544F77"/>
                            <w:p w14:paraId="0525E5CA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  <w:spacing w:before="60"/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18.50 +</w:t>
                              </w:r>
                            </w:p>
                            <w:p w14:paraId="19ED3194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34.00 +</w:t>
                              </w:r>
                            </w:p>
                            <w:p w14:paraId="3B93C146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57.02 +</w:t>
                              </w:r>
                            </w:p>
                            <w:p w14:paraId="2E6A7159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35.84 +</w:t>
                              </w:r>
                            </w:p>
                            <w:p w14:paraId="448B31C8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91.45 +</w:t>
                              </w:r>
                            </w:p>
                            <w:p w14:paraId="2B01A651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85.44 +</w:t>
                              </w:r>
                            </w:p>
                            <w:p w14:paraId="79563109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18.33 +</w:t>
                              </w:r>
                            </w:p>
                            <w:p w14:paraId="7AA42EA3" w14:textId="77777777" w:rsidR="00544F77" w:rsidRDefault="00000000">
                              <w:pPr>
                                <w:tabs>
                                  <w:tab w:val="decimal" w:pos="2180"/>
                                </w:tabs>
                              </w:pPr>
                              <w:r>
                                <w:rPr>
                                  <w:rFonts w:ascii="Courier New" w:hAnsi="Courier New" w:cs="Courier New"/>
                                  <w:sz w:val="21"/>
                                </w:rPr>
                                <w:tab/>
                                <w:t>340.58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617250" name="Text Box 698617250"/>
                        <wps:cNvSpPr txBox="1"/>
                        <wps:spPr>
                          <a:xfrm>
                            <a:off x="2717800" y="0"/>
                            <a:ext cx="25781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507479" name="Text Box 1237507479"/>
                        <wps:cNvSpPr txBox="1"/>
                        <wps:spPr>
                          <a:xfrm>
                            <a:off x="2990850" y="349250"/>
                            <a:ext cx="20002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789645" name="Text Box 491789645"/>
                        <wps:cNvSpPr txBox="1"/>
                        <wps:spPr>
                          <a:xfrm>
                            <a:off x="2717800" y="1898650"/>
                            <a:ext cx="25781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485035" name="Text Box 1089485035"/>
                        <wps:cNvSpPr txBox="1"/>
                        <wps:spPr>
                          <a:xfrm>
                            <a:off x="2990850" y="2200275"/>
                            <a:ext cx="20002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043925" name="Text Box 2019043925"/>
                        <wps:cNvSpPr txBox="1"/>
                        <wps:spPr>
                          <a:xfrm>
                            <a:off x="2717800" y="3790950"/>
                            <a:ext cx="2578099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78459" name="Text Box 83878459"/>
                        <wps:cNvSpPr txBox="1"/>
                        <wps:spPr>
                          <a:xfrm>
                            <a:off x="2990850" y="4105275"/>
                            <a:ext cx="2000249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066FE" id="Group 14" o:spid="_x0000_s1026" style="position:absolute;margin-left:26.25pt;margin-top:31.9pt;width:417pt;height:463pt;z-index:251671552;mso-position-horizontal-relative:margin;mso-position-vertical-relative:line" coordsize="52959,588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&#13;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5522274" o:spid="_x0000_s1027" type="#_x0000_t202" style="position:absolute;left:39143;top:28426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" filled="f" stroked="f"/>
                <v:shape id="Text Box 734086874" o:spid="_x0000_s1028" type="#_x0000_t202" style="position:absolute;left:39143;top:42650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" filled="f" stroked="f"/>
                <v:shape id="Text Box 1417837231" o:spid="_x0000_s1029" type="#_x0000_t202" style="position:absolute;left:39143;top:44386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" filled="f" stroked="f"/>
                <v:shape id="Text Box 1156773046" o:spid="_x0000_s1030" type="#_x0000_t202" style="position:absolute;left:39143;top:45995;width:9080;height:1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" filled="f" stroked="f"/>
                <v:shape id="Text Box 1267492928" o:spid="_x0000_s1031" type="#_x0000_t202" style="position:absolute;left:39143;top:47603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" filled="f" stroked="f"/>
                <v:shape id="Text Box 562088750" o:spid="_x0000_s1032" type="#_x0000_t202" style="position:absolute;left:39143;top:49212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" filled="f" stroked="f"/>
                <v:shape id="Text Box 1859076095" o:spid="_x0000_s1033" type="#_x0000_t202" style="position:absolute;left:39143;top:50821;width:9080;height:1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" filled="f" stroked="f"/>
                <v:shape id="Text Box 1978170171" o:spid="_x0000_s1034" type="#_x0000_t202" style="position:absolute;left:39143;top:52514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" filled="f" stroked="f"/>
                <v:shape id="Text Box 749065595" o:spid="_x0000_s1035" type="#_x0000_t202" style="position:absolute;left:39143;top:54207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" filled="f" stroked="f"/>
                <v:shape id="Text Box 2002875755" o:spid="_x0000_s1036" type="#_x0000_t202" style="position:absolute;left:39143;top:7683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" filled="f" stroked="f"/>
                <v:shape id="Text Box 1418727614" o:spid="_x0000_s1037" type="#_x0000_t202" style="position:absolute;left:39143;top:9376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" filled="f" stroked="f"/>
                <v:shape id="Text Box 197025117" o:spid="_x0000_s1038" type="#_x0000_t202" style="position:absolute;left:39143;top:11027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" filled="f" stroked="f"/>
                <v:shape id="Text Box 1613503581" o:spid="_x0000_s1039" type="#_x0000_t202" style="position:absolute;left:39143;top:23473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" filled="f" stroked="f"/>
                <v:shape id="Text Box 1332026101" o:spid="_x0000_s1040" type="#_x0000_t202" style="position:absolute;left:39143;top:25209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" filled="f" stroked="f"/>
                <v:shape id="Text Box 1062719078" o:spid="_x0000_s1041" type="#_x0000_t202" style="position:absolute;left:39143;top:26818;width:9080;height:1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" filled="f" stroked="f"/>
                <v:shape id="Text Box 1106523807" o:spid="_x0000_s1042" type="#_x0000_t202" style="position:absolute;left:39143;top:4423;width:9080;height:12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" filled="f" stroked="f"/>
                <v:shape id="Text Box 898843558" o:spid="_x0000_s1043" type="#_x0000_t202" style="position:absolute;left:603;top:31;width:24695;height:440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" filled="f" stroked="f">
                  <v:textbox inset="0,0,0,0">
                    <w:txbxContent>
                      <w:p w14:paraId="536F5D38" w14:textId="77777777" w:rsidR="00544F77" w:rsidRDefault="00544F77"/>
                    </w:txbxContent>
                  </v:textbox>
                </v:shape>
                <v:shape id="Text Box 2048906890" o:spid="_x0000_s1044" type="#_x0000_t202" style="position:absolute;left:5334;top:1914;width:18224;height:4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" filled="f" stroked="f">
                  <v:textbox inset="0,0,0,0">
                    <w:txbxContent>
                      <w:p w14:paraId="38C488F8" w14:textId="77777777" w:rsidR="00544F77" w:rsidRDefault="0000000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</w:rPr>
                          <w:t>DEPOSIT TICKET</w:t>
                        </w:r>
                      </w:p>
                      <w:p w14:paraId="66C755C1" w14:textId="77777777" w:rsidR="00544F77" w:rsidRDefault="00544F77">
                        <w:pPr>
                          <w:jc w:val="center"/>
                        </w:pPr>
                      </w:p>
                      <w:p w14:paraId="0831A7C8" w14:textId="77777777" w:rsidR="00544F77" w:rsidRDefault="00000000">
                        <w:pPr>
                          <w:ind w:left="379"/>
                        </w:pPr>
                        <w:r>
                          <w:rPr>
                            <w:rFonts w:ascii="Helvetica" w:hAnsi="Helvetica" w:cs="Helvetica"/>
                            <w:sz w:val="20"/>
                          </w:rPr>
                          <w:t>BANK NAME</w:t>
                        </w:r>
                      </w:p>
                      <w:p w14:paraId="73FE4EE3" w14:textId="77777777" w:rsidR="00544F77" w:rsidRDefault="00000000">
                        <w:pPr>
                          <w:ind w:left="379"/>
                        </w:pPr>
                        <w:r>
                          <w:rPr>
                            <w:rFonts w:ascii="Helvetica" w:hAnsi="Helvetica" w:cs="Helvetica"/>
                            <w:sz w:val="20"/>
                          </w:rPr>
                          <w:t>ADDRESS</w:t>
                        </w:r>
                      </w:p>
                      <w:p w14:paraId="7E25533F" w14:textId="77777777" w:rsidR="00544F77" w:rsidRDefault="00000000">
                        <w:pPr>
                          <w:tabs>
                            <w:tab w:val="right" w:leader="underscore" w:pos="2760"/>
                          </w:tabs>
                          <w:ind w:left="1079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 xml:space="preserve">DATE: 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</w:r>
                      </w:p>
                      <w:p w14:paraId="78F79098" w14:textId="77777777" w:rsidR="00544F77" w:rsidRDefault="00000000">
                        <w:pPr>
                          <w:tabs>
                            <w:tab w:val="left" w:pos="2200"/>
                          </w:tabs>
                          <w:spacing w:before="100"/>
                          <w:ind w:left="124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DOLLARS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CENTS</w:t>
                        </w:r>
                      </w:p>
                      <w:p w14:paraId="4C730909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60"/>
                          <w:ind w:left="28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CURRENCY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2784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00</w:t>
                        </w:r>
                      </w:p>
                      <w:p w14:paraId="742E74CF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ind w:left="28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COIN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348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92</w:t>
                        </w:r>
                      </w:p>
                      <w:p w14:paraId="35442189" w14:textId="77777777" w:rsidR="00544F77" w:rsidRDefault="00544F77">
                        <w:pPr>
                          <w:tabs>
                            <w:tab w:val="decimal" w:pos="1860"/>
                            <w:tab w:val="decimal" w:pos="2700"/>
                          </w:tabs>
                          <w:ind w:left="280"/>
                        </w:pPr>
                      </w:p>
                      <w:p w14:paraId="11C753AC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1.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18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50</w:t>
                        </w:r>
                      </w:p>
                      <w:p w14:paraId="26E1AB3A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2.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34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00</w:t>
                        </w:r>
                      </w:p>
                      <w:p w14:paraId="3A729D52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3.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57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02</w:t>
                        </w:r>
                      </w:p>
                      <w:p w14:paraId="5A0A370B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4.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91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45</w:t>
                        </w:r>
                      </w:p>
                      <w:p w14:paraId="54EE7C2F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5.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35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84</w:t>
                        </w:r>
                      </w:p>
                      <w:p w14:paraId="5C1EF316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6.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85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44</w:t>
                        </w:r>
                      </w:p>
                      <w:p w14:paraId="2A606EEE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7.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18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33</w:t>
                        </w:r>
                      </w:p>
                      <w:p w14:paraId="508C756E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8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</w:r>
                      </w:p>
                      <w:p w14:paraId="3781D60D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9.</w:t>
                        </w:r>
                      </w:p>
                      <w:p w14:paraId="0AFD8971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>10.</w:t>
                        </w:r>
                      </w:p>
                      <w:p w14:paraId="3B8E69ED" w14:textId="77777777" w:rsidR="00544F77" w:rsidRDefault="00544F77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</w:p>
                      <w:p w14:paraId="61827393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340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58</w:t>
                        </w:r>
                      </w:p>
                      <w:p w14:paraId="6498BD5F" w14:textId="77777777" w:rsidR="00544F77" w:rsidRDefault="00544F77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</w:p>
                      <w:p w14:paraId="52A5BFB9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20"/>
                          <w:ind w:left="500"/>
                        </w:pP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3473</w:t>
                        </w:r>
                        <w:r>
                          <w:rPr>
                            <w:rFonts w:ascii="Helvetica" w:hAnsi="Helvetica" w:cs="Helvetica"/>
                            <w:sz w:val="18"/>
                          </w:rPr>
                          <w:tab/>
                          <w:t>50</w:t>
                        </w:r>
                      </w:p>
                    </w:txbxContent>
                  </v:textbox>
                </v:shape>
                <v:shape id="Text Box 1872410966" o:spid="_x0000_s1045" type="#_x0000_t202" style="position:absolute;left:7937;top:33954;width:7620;height:6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" filled="f" stroked="f">
                  <v:textbox inset="0,0,0,0">
                    <w:txbxContent>
                      <w:p w14:paraId="45C34DFE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</w:pPr>
                        <w:r>
                          <w:rPr>
                            <w:rFonts w:ascii="Helvetica" w:hAnsi="Helvetica" w:cs="Helvetica"/>
                            <w:sz w:val="14"/>
                          </w:rPr>
                          <w:t>SUBTOTAL</w:t>
                        </w:r>
                      </w:p>
                      <w:p w14:paraId="7093D95F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</w:pPr>
                        <w:r>
                          <w:rPr>
                            <w:rFonts w:ascii="Helvetica" w:hAnsi="Helvetica" w:cs="Helvetica"/>
                            <w:sz w:val="14"/>
                          </w:rPr>
                          <w:t>(CHECKS)</w:t>
                        </w:r>
                      </w:p>
                      <w:p w14:paraId="7306F204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  <w:spacing w:before="144"/>
                        </w:pPr>
                        <w:r>
                          <w:rPr>
                            <w:rFonts w:ascii="Helvetica" w:hAnsi="Helvetica" w:cs="Helvetica"/>
                            <w:sz w:val="15"/>
                          </w:rPr>
                          <w:t>TOTAL</w:t>
                        </w:r>
                      </w:p>
                      <w:p w14:paraId="6C7F81DB" w14:textId="77777777" w:rsidR="00544F77" w:rsidRDefault="00000000">
                        <w:pPr>
                          <w:tabs>
                            <w:tab w:val="decimal" w:pos="1860"/>
                            <w:tab w:val="decimal" w:pos="2700"/>
                          </w:tabs>
                        </w:pPr>
                        <w:r>
                          <w:rPr>
                            <w:rFonts w:ascii="Helvetica" w:hAnsi="Helvetica" w:cs="Helvetica"/>
                            <w:sz w:val="15"/>
                          </w:rPr>
                          <w:t>DEPOSIT</w:t>
                        </w:r>
                        <w:r>
                          <w:rPr>
                            <w:rFonts w:ascii="Helvetica" w:hAnsi="Helvetica" w:cs="Helvetica"/>
                            <w:sz w:val="15"/>
                          </w:rPr>
                          <w:tab/>
                        </w:r>
                      </w:p>
                    </w:txbxContent>
                  </v:textbox>
                </v:shape>
                <v:shape id="Text Box 1799515890" o:spid="_x0000_s1046" type="#_x0000_t202" style="position:absolute;left:-4476;top:18065;width:14922;height:5969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" filled="f" stroked="f">
                  <v:textbox inset="0,0,0,0">
                    <w:txbxContent>
                      <w:p w14:paraId="55E6E659" w14:textId="77777777" w:rsidR="00544F77" w:rsidRDefault="0000000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sz w:val="18"/>
                          </w:rPr>
                          <w:t>SCHOOL NAME</w:t>
                        </w:r>
                      </w:p>
                      <w:p w14:paraId="161FD2DB" w14:textId="77777777" w:rsidR="00544F77" w:rsidRDefault="0000000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sz w:val="18"/>
                          </w:rPr>
                          <w:t>SCHOOL ADDRESS</w:t>
                        </w:r>
                      </w:p>
                      <w:p w14:paraId="5DE8CBF6" w14:textId="77777777" w:rsidR="00544F77" w:rsidRDefault="0000000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sz w:val="18"/>
                          </w:rPr>
                          <w:t>BANK ACCOUNT NUMBER</w:t>
                        </w:r>
                      </w:p>
                    </w:txbxContent>
                  </v:textbox>
                </v:shape>
                <v:shape id="Text Box 1771216794" o:spid="_x0000_s1047" type="#_x0000_t202" style="position:absolute;left:13271;top:11684;width:9938;height:31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" filled="f" stroked="f"/>
                <v:line id="Straight Connector 1401541653" o:spid="_x0000_s1048" style="position:absolute;flip:y;visibility:visible;mso-wrap-style:square" from="13303,13335" to="23209,133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" strokeweight="0"/>
                <v:line id="Straight Connector 239531107" o:spid="_x0000_s1049" style="position:absolute;flip:y;visibility:visible;mso-wrap-style:square" from="18288,11715" to="18288,14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" strokeweight="0"/>
                <v:shape id="Text Box 633491041" o:spid="_x0000_s1050" type="#_x0000_t202" style="position:absolute;left:7810;top:16637;width:15399;height:163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" filled="f" stroked="f"/>
                <v:line id="Straight Connector 1721480029" o:spid="_x0000_s1051" style="position:absolute;flip:y;visibility:visible;mso-wrap-style:square" from="7810,18256" to="23177,18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" strokeweight="0"/>
                <v:line id="Straight Connector 1129117644" o:spid="_x0000_s1052" style="position:absolute;flip:y;visibility:visible;mso-wrap-style:square" from="7747,19875" to="23209,198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" strokeweight="0"/>
                <v:line id="Straight Connector 707287555" o:spid="_x0000_s1053" style="position:absolute;flip:y;visibility:visible;mso-wrap-style:square" from="7747,21558" to="23209,215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" strokeweight="0"/>
                <v:line id="Straight Connector 1506374058" o:spid="_x0000_s1054" style="position:absolute;flip:y;visibility:visible;mso-wrap-style:square" from="7747,23241" to="23209,232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" strokeweight="0"/>
                <v:line id="Straight Connector 1326678851" o:spid="_x0000_s1055" style="position:absolute;flip:y;visibility:visible;mso-wrap-style:square" from="7747,24860" to="23209,24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" strokeweight="0"/>
                <v:line id="Straight Connector 578674868" o:spid="_x0000_s1056" style="position:absolute;flip:y;visibility:visible;mso-wrap-style:square" from="7747,26511" to="23209,26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" strokeweight="0"/>
                <v:line id="Straight Connector 455010710" o:spid="_x0000_s1057" style="position:absolute;flip:y;visibility:visible;mso-wrap-style:square" from="7747,28130" to="23209,281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" strokeweight="0"/>
                <v:line id="Straight Connector 1478294278" o:spid="_x0000_s1058" style="position:absolute;flip:y;visibility:visible;mso-wrap-style:square" from="7747,31400" to="23209,31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" strokeweight="0"/>
                <v:line id="Straight Connector 1954959793" o:spid="_x0000_s1059" style="position:absolute;flip:y;visibility:visible;mso-wrap-style:square" from="7747,29749" to="23209,297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" strokeweight="0"/>
                <v:line id="Straight Connector 407755671" o:spid="_x0000_s1060" style="position:absolute;flip:y;visibility:visible;mso-wrap-style:square" from="18256,16668" to="18256,395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" strokeweight="0"/>
                <v:line id="Straight Connector 253364938" o:spid="_x0000_s1061" style="position:absolute;flip:y;visibility:visible;mso-wrap-style:square" from="13208,16668" to="13208,395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" strokeweight="0"/>
                <v:line id="Straight Connector 1113828699" o:spid="_x0000_s1062" style="position:absolute;flip:y;visibility:visible;mso-wrap-style:square" from="13176,36353" to="23209,363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" strokeweight="0"/>
                <v:line id="Straight Connector 485233730" o:spid="_x0000_s1063" style="position:absolute;flip:y;visibility:visible;mso-wrap-style:square" from="13144,39560" to="23262,395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" strokeweight="0"/>
                <v:line id="Straight Connector 645270258" o:spid="_x0000_s1064" style="position:absolute;flip:y;visibility:visible;mso-wrap-style:square" from="23198,32945" to="23198,395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" strokeweight="0"/>
                <v:shape id="Text Box 985560380" o:spid="_x0000_s1065" type="#_x0000_t202" style="position:absolute;left:30035;top:1587;width:19368;height:11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" filled="f" stroked="f">
                  <v:textbox inset="0,0,0,0">
                    <w:txbxContent>
                      <w:p w14:paraId="6DE8CA6C" w14:textId="77777777" w:rsidR="00544F77" w:rsidRDefault="00000000">
                        <w:r>
                          <w:rPr>
                            <w:rFonts w:ascii="Helvetica" w:hAnsi="Helvetica" w:cs="Helvetica"/>
                            <w:sz w:val="18"/>
                          </w:rPr>
                          <w:t>TAPE TOTALING ALL RECEIPTS</w:t>
                        </w:r>
                      </w:p>
                      <w:p w14:paraId="16AA7677" w14:textId="77777777" w:rsidR="00544F77" w:rsidRDefault="00544F77"/>
                      <w:p w14:paraId="248F75FE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1,547.33 +</w:t>
                        </w:r>
                      </w:p>
                      <w:p w14:paraId="2EAE650B" w14:textId="77777777" w:rsidR="00544F77" w:rsidRDefault="00544F77">
                        <w:pPr>
                          <w:tabs>
                            <w:tab w:val="decimal" w:pos="2240"/>
                          </w:tabs>
                        </w:pPr>
                      </w:p>
                      <w:p w14:paraId="736733AE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1,052.10 +</w:t>
                        </w:r>
                      </w:p>
                      <w:p w14:paraId="59368E80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874.07 +</w:t>
                        </w:r>
                      </w:p>
                      <w:p w14:paraId="1D059ABF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3,473.50 +</w:t>
                        </w:r>
                      </w:p>
                    </w:txbxContent>
                  </v:textbox>
                </v:shape>
                <v:shape id="Text Box 480641207" o:spid="_x0000_s1066" type="#_x0000_t202" style="position:absolute;left:30035;top:20320;width:19368;height:11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" filled="f" stroked="f">
                  <v:textbox inset="0,0,0,0">
                    <w:txbxContent>
                      <w:p w14:paraId="6DD93F6E" w14:textId="77777777" w:rsidR="00544F77" w:rsidRDefault="00000000">
                        <w:r>
                          <w:rPr>
                            <w:rFonts w:ascii="Helvetica" w:hAnsi="Helvetica" w:cs="Helvetica"/>
                            <w:sz w:val="18"/>
                          </w:rPr>
                          <w:t>TAPE TOTALING DEPOSIT</w:t>
                        </w:r>
                      </w:p>
                      <w:p w14:paraId="426341A4" w14:textId="77777777" w:rsidR="00544F77" w:rsidRDefault="00544F77"/>
                      <w:p w14:paraId="74DA12F5" w14:textId="77777777" w:rsidR="00544F77" w:rsidRDefault="00000000">
                        <w:pPr>
                          <w:tabs>
                            <w:tab w:val="decimal" w:pos="2240"/>
                          </w:tabs>
                          <w:spacing w:before="60"/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2,784.00 +</w:t>
                        </w:r>
                      </w:p>
                      <w:p w14:paraId="6D162DCC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348.92 +</w:t>
                        </w:r>
                      </w:p>
                      <w:p w14:paraId="06E7E16D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340.58 +</w:t>
                        </w:r>
                      </w:p>
                      <w:p w14:paraId="08BFBEE2" w14:textId="77777777" w:rsidR="00544F77" w:rsidRDefault="00000000">
                        <w:pPr>
                          <w:tabs>
                            <w:tab w:val="decimal" w:pos="224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3,473.50 +</w:t>
                        </w:r>
                      </w:p>
                    </w:txbxContent>
                  </v:textbox>
                </v:shape>
                <v:shape id="Text Box 661800191" o:spid="_x0000_s1067" type="#_x0000_t202" style="position:absolute;left:30035;top:39433;width:19367;height:181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" filled="f" stroked="f">
                  <v:textbox inset="0,0,0,0">
                    <w:txbxContent>
                      <w:p w14:paraId="1668634A" w14:textId="77777777" w:rsidR="00544F77" w:rsidRDefault="00000000">
                        <w:r>
                          <w:rPr>
                            <w:rFonts w:ascii="Helvetica" w:hAnsi="Helvetica" w:cs="Helvetica"/>
                            <w:sz w:val="18"/>
                          </w:rPr>
                          <w:t>TAPE TOTALING CHECKS</w:t>
                        </w:r>
                      </w:p>
                      <w:p w14:paraId="3DB5DE82" w14:textId="77777777" w:rsidR="00544F77" w:rsidRDefault="00544F77"/>
                      <w:p w14:paraId="0525E5CA" w14:textId="77777777" w:rsidR="00544F77" w:rsidRDefault="00000000">
                        <w:pPr>
                          <w:tabs>
                            <w:tab w:val="decimal" w:pos="2180"/>
                          </w:tabs>
                          <w:spacing w:before="60"/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18.50 +</w:t>
                        </w:r>
                      </w:p>
                      <w:p w14:paraId="19ED3194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34.00 +</w:t>
                        </w:r>
                      </w:p>
                      <w:p w14:paraId="3B93C146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57.02 +</w:t>
                        </w:r>
                      </w:p>
                      <w:p w14:paraId="2E6A7159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35.84 +</w:t>
                        </w:r>
                      </w:p>
                      <w:p w14:paraId="448B31C8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91.45 +</w:t>
                        </w:r>
                      </w:p>
                      <w:p w14:paraId="2B01A651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85.44 +</w:t>
                        </w:r>
                      </w:p>
                      <w:p w14:paraId="79563109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18.33 +</w:t>
                        </w:r>
                      </w:p>
                      <w:p w14:paraId="7AA42EA3" w14:textId="77777777" w:rsidR="00544F77" w:rsidRDefault="00000000">
                        <w:pPr>
                          <w:tabs>
                            <w:tab w:val="decimal" w:pos="2180"/>
                          </w:tabs>
                        </w:pPr>
                        <w:r>
                          <w:rPr>
                            <w:rFonts w:ascii="Courier New" w:hAnsi="Courier New" w:cs="Courier New"/>
                            <w:sz w:val="21"/>
                          </w:rPr>
                          <w:tab/>
                          <w:t>340.58 +</w:t>
                        </w:r>
                      </w:p>
                    </w:txbxContent>
                  </v:textbox>
                </v:shape>
                <v:shape id="Text Box 698617250" o:spid="_x0000_s1068" type="#_x0000_t202" style="position:absolute;left:27178;width:25781;height:158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" filled="f" stroked="f"/>
                <v:shape id="Text Box 1237507479" o:spid="_x0000_s1069" type="#_x0000_t202" style="position:absolute;left:29908;top:3492;width:20003;height:106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" filled="f" stroked="f"/>
                <v:shape id="Text Box 491789645" o:spid="_x0000_s1070" type="#_x0000_t202" style="position:absolute;left:27178;top:18986;width:25781;height:158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" filled="f" stroked="f"/>
                <v:shape id="Text Box 1089485035" o:spid="_x0000_s1071" type="#_x0000_t202" style="position:absolute;left:29908;top:22002;width:20003;height:107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" filled="f" stroked="f"/>
                <v:shape id="Text Box 2019043925" o:spid="_x0000_s1072" type="#_x0000_t202" style="position:absolute;left:27178;top:37909;width:25780;height:208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" filled="f" stroked="f"/>
                <v:shape id="Text Box 83878459" o:spid="_x0000_s1073" type="#_x0000_t202" style="position:absolute;left:29908;top:41052;width:20002;height:158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" filled="f" stroked="f"/>
                <w10:wrap anchorx="margin" anchory="line"/>
              </v:group>
            </w:pict>
          </mc:Fallback>
        </mc:AlternateContent>
      </w:r>
    </w:p>
    <w:sectPr w:rsidR="00544F77">
      <w:endnotePr>
        <w:numFmt w:val="decimal"/>
      </w:endnotePr>
      <w:pgSz w:w="12240" w:h="15840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Zapf Dingbat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325278"/>
    <w:multiLevelType w:val="singleLevel"/>
    <w:tmpl w:val="2556D086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" w15:restartNumberingAfterBreak="0">
    <w:nsid w:val="2CB0115F"/>
    <w:multiLevelType w:val="singleLevel"/>
    <w:tmpl w:val="2770417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" w15:restartNumberingAfterBreak="0">
    <w:nsid w:val="437929EA"/>
    <w:multiLevelType w:val="singleLevel"/>
    <w:tmpl w:val="3C40CAB0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3" w15:restartNumberingAfterBreak="0">
    <w:nsid w:val="4C686A54"/>
    <w:multiLevelType w:val="multilevel"/>
    <w:tmpl w:val="B87E662A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E04A97"/>
    <w:multiLevelType w:val="singleLevel"/>
    <w:tmpl w:val="69A42556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5" w15:restartNumberingAfterBreak="0">
    <w:nsid w:val="4FAE0D4E"/>
    <w:multiLevelType w:val="singleLevel"/>
    <w:tmpl w:val="5D1C73E4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6" w15:restartNumberingAfterBreak="0">
    <w:nsid w:val="65FB14DA"/>
    <w:multiLevelType w:val="multilevel"/>
    <w:tmpl w:val="68B43AFC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9F3883"/>
    <w:multiLevelType w:val="singleLevel"/>
    <w:tmpl w:val="83FE11FC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num w:numId="1" w16cid:durableId="1870147119">
    <w:abstractNumId w:val="3"/>
  </w:num>
  <w:num w:numId="2" w16cid:durableId="1803231197">
    <w:abstractNumId w:val="6"/>
  </w:num>
  <w:num w:numId="3" w16cid:durableId="2110539182">
    <w:abstractNumId w:val="1"/>
  </w:num>
  <w:num w:numId="4" w16cid:durableId="843283569">
    <w:abstractNumId w:val="0"/>
  </w:num>
  <w:num w:numId="5" w16cid:durableId="479617306">
    <w:abstractNumId w:val="4"/>
  </w:num>
  <w:num w:numId="6" w16cid:durableId="423455571">
    <w:abstractNumId w:val="7"/>
  </w:num>
  <w:num w:numId="7" w16cid:durableId="950863118">
    <w:abstractNumId w:val="5"/>
  </w:num>
  <w:num w:numId="8" w16cid:durableId="2121410579">
    <w:abstractNumId w:val="2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77"/>
    <w:rsid w:val="00044480"/>
    <w:rsid w:val="000A38FE"/>
    <w:rsid w:val="00544F77"/>
    <w:rsid w:val="00C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EA07"/>
  <w15:docId w15:val="{3D535EBF-DD31-154D-B653-52A3B78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Pr>
      <w:rFonts w:ascii="Times" w:hAnsi="Times"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Body">
    <w:name w:val="Body-&gt;Body"/>
    <w:qFormat/>
    <w:pPr>
      <w:numPr>
        <w:numId w:val="2"/>
      </w:numPr>
      <w:spacing w:after="172"/>
    </w:pPr>
    <w:rPr>
      <w:rFonts w:ascii="Proxima Nova Medium" w:hAnsi="Proxima Nova Medium" w:cs="Proxima Nova Medium"/>
    </w:rPr>
  </w:style>
  <w:style w:type="paragraph" w:customStyle="1" w:styleId="Body-BodyforForeword">
    <w:name w:val="Body-&gt;Body for Foreword"/>
    <w:basedOn w:val="Body-Body"/>
    <w:qFormat/>
  </w:style>
  <w:style w:type="paragraph" w:customStyle="1" w:styleId="Body-Bodyindentquote1">
    <w:name w:val="Body-&gt;Body indent quote 1"/>
    <w:basedOn w:val="Body-Body"/>
    <w:qFormat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pPr>
      <w:ind w:left="1080" w:right="1440"/>
    </w:pPr>
  </w:style>
  <w:style w:type="paragraph" w:customStyle="1" w:styleId="Body-Bodynospaceafter">
    <w:name w:val="Body-&gt;Body no space after"/>
    <w:basedOn w:val="Body-Body"/>
    <w:qFormat/>
    <w:pPr>
      <w:spacing w:after="0"/>
    </w:pPr>
  </w:style>
  <w:style w:type="paragraph" w:customStyle="1" w:styleId="Body-Bodysemibold">
    <w:name w:val="Body-&gt;Body semibold"/>
    <w:basedOn w:val="Body-Body"/>
    <w:qFormat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pPr>
      <w:spacing w:after="90"/>
    </w:pPr>
  </w:style>
  <w:style w:type="paragraph" w:customStyle="1" w:styleId="Body-FraudAlertbodytext">
    <w:name w:val="Body-&gt;Fraud Alert body text"/>
    <w:basedOn w:val="Body-Body"/>
    <w:qFormat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pPr>
      <w:numPr>
        <w:numId w:val="3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ody-FraudAlerthead">
    <w:name w:val="Body-&gt;Fraud Alert head"/>
    <w:qFormat/>
    <w:pPr>
      <w:numPr>
        <w:ilvl w:val="2"/>
        <w:numId w:val="1"/>
      </w:numPr>
      <w:pBdr>
        <w:top w:val="single" w:sz="16" w:space="0" w:color="auto"/>
      </w:pBdr>
      <w:spacing w:after="28"/>
    </w:pPr>
    <w:rPr>
      <w:rFonts w:ascii="Proxima Nova" w:hAnsi="Proxima Nova" w:cs="Proxima Nova"/>
      <w:b/>
      <w:i/>
      <w:color w:val="00556F"/>
      <w:sz w:val="26"/>
    </w:rPr>
  </w:style>
  <w:style w:type="paragraph" w:customStyle="1" w:styleId="BulletBullets">
    <w:name w:val="Bullet (Bullets)"/>
    <w:qFormat/>
    <w:pPr>
      <w:numPr>
        <w:numId w:val="4"/>
      </w:numPr>
      <w:spacing w:after="100"/>
    </w:pPr>
    <w:rPr>
      <w:rFonts w:ascii="Proxima Nova Medium" w:hAnsi="Proxima Nova Medium" w:cs="Proxima Nova Medium"/>
    </w:rPr>
  </w:style>
  <w:style w:type="paragraph" w:customStyle="1" w:styleId="Bullet2Bullets">
    <w:name w:val="Bullet 2 (Bullets)"/>
    <w:qFormat/>
    <w:pPr>
      <w:numPr>
        <w:numId w:val="5"/>
      </w:numPr>
      <w:spacing w:after="100"/>
    </w:pPr>
    <w:rPr>
      <w:rFonts w:ascii="Proxima Nova Medium" w:hAnsi="Proxima Nova Medium" w:cs="Proxima Nova Medium"/>
    </w:rPr>
  </w:style>
  <w:style w:type="paragraph" w:customStyle="1" w:styleId="Bullet2lastBullets">
    <w:name w:val="Bullet 2 last (Bullets)"/>
    <w:qFormat/>
    <w:pPr>
      <w:spacing w:after="215"/>
      <w:ind w:left="936" w:right="360" w:hanging="260"/>
    </w:pPr>
    <w:rPr>
      <w:rFonts w:ascii="Proxima Nova Medium" w:hAnsi="Proxima Nova Medium" w:cs="Proxima Nova Medium"/>
    </w:rPr>
  </w:style>
  <w:style w:type="paragraph" w:customStyle="1" w:styleId="Bullet3Bullets">
    <w:name w:val="Bullet 3 (Bullets)"/>
    <w:qFormat/>
    <w:pPr>
      <w:numPr>
        <w:numId w:val="6"/>
      </w:numPr>
      <w:spacing w:after="100"/>
    </w:pPr>
    <w:rPr>
      <w:rFonts w:ascii="Proxima Nova Medium" w:hAnsi="Proxima Nova Medium" w:cs="Proxima Nova Medium"/>
    </w:rPr>
  </w:style>
  <w:style w:type="paragraph" w:customStyle="1" w:styleId="BulletlastBullets">
    <w:name w:val="Bullet last (Bullets)"/>
    <w:qFormat/>
    <w:pPr>
      <w:numPr>
        <w:numId w:val="7"/>
      </w:numPr>
      <w:spacing w:after="215"/>
    </w:pPr>
    <w:rPr>
      <w:rFonts w:ascii="Proxima Nova Medium" w:hAnsi="Proxima Nova Medium" w:cs="Proxima Nova Medium"/>
    </w:rPr>
  </w:style>
  <w:style w:type="paragraph" w:customStyle="1" w:styleId="BulletsecondparaBullets">
    <w:name w:val="Bullet second para (Bullets)"/>
    <w:qFormat/>
    <w:pPr>
      <w:spacing w:after="100"/>
      <w:ind w:left="500" w:right="360"/>
    </w:pPr>
    <w:rPr>
      <w:rFonts w:ascii="Proxima Nova Medium" w:hAnsi="Proxima Nova Medium" w:cs="Proxima Nova Medium"/>
    </w:rPr>
  </w:style>
  <w:style w:type="paragraph" w:customStyle="1" w:styleId="BulletsecondparalastBullets">
    <w:name w:val="Bullet second para last (Bullets)"/>
    <w:qFormat/>
    <w:pPr>
      <w:spacing w:after="215"/>
      <w:ind w:left="500" w:right="360"/>
    </w:pPr>
    <w:rPr>
      <w:rFonts w:ascii="Proxima Nova Medium" w:hAnsi="Proxima Nova Medium" w:cs="Proxima Nova Medium"/>
    </w:rPr>
  </w:style>
  <w:style w:type="paragraph" w:customStyle="1" w:styleId="ChartofAccountsitemsbodyFormsStyles">
    <w:name w:val="Chart of Accounts items body (Forms Styles)"/>
    <w:qFormat/>
    <w:pPr>
      <w:spacing w:before="90"/>
    </w:pPr>
    <w:rPr>
      <w:rFonts w:ascii="Helvetica" w:hAnsi="Helvetica" w:cs="Helvetica"/>
      <w:sz w:val="19"/>
    </w:rPr>
  </w:style>
  <w:style w:type="paragraph" w:customStyle="1" w:styleId="ChartofAccountsitemsbodyindentFormsStyles">
    <w:name w:val="Chart of Accounts items body indent (Forms Styles)"/>
    <w:qFormat/>
    <w:pPr>
      <w:spacing w:before="90"/>
      <w:ind w:left="288"/>
    </w:pPr>
    <w:rPr>
      <w:rFonts w:ascii="Helvetica" w:hAnsi="Helvetica" w:cs="Helvetica"/>
      <w:sz w:val="19"/>
    </w:rPr>
  </w:style>
  <w:style w:type="paragraph" w:customStyle="1" w:styleId="DocCheklistQuestionw2chekboxesFormsStyles">
    <w:name w:val="Doc Cheklist Question w 2 chekboxes (Forms Styles)"/>
    <w:qFormat/>
    <w:pPr>
      <w:tabs>
        <w:tab w:val="center" w:pos="7920"/>
        <w:tab w:val="center" w:pos="9000"/>
      </w:tabs>
      <w:spacing w:before="180"/>
    </w:pPr>
    <w:rPr>
      <w:rFonts w:ascii="Helvetica" w:hAnsi="Helvetica" w:cs="Helvetica"/>
      <w:sz w:val="22"/>
    </w:rPr>
  </w:style>
  <w:style w:type="paragraph" w:customStyle="1" w:styleId="DocCheklistQuestionsindentw2chekboxesFormsStyles">
    <w:name w:val="Doc Cheklist Questions indent w 2 chekboxes (Forms Styles)"/>
    <w:qFormat/>
    <w:pPr>
      <w:tabs>
        <w:tab w:val="center" w:pos="7920"/>
        <w:tab w:val="center" w:pos="9000"/>
      </w:tabs>
      <w:spacing w:before="180"/>
      <w:ind w:left="720"/>
    </w:pPr>
    <w:rPr>
      <w:rFonts w:ascii="Helvetica" w:hAnsi="Helvetica" w:cs="Helvetica"/>
      <w:sz w:val="22"/>
    </w:rPr>
  </w:style>
  <w:style w:type="paragraph" w:customStyle="1" w:styleId="Forms-NameofSchoolFormsStyles">
    <w:name w:val="Forms - Name of School  (Forms Styles)"/>
    <w:qFormat/>
    <w:pPr>
      <w:tabs>
        <w:tab w:val="right" w:leader="underscore" w:pos="8280"/>
      </w:tabs>
      <w:spacing w:before="90"/>
      <w:ind w:left="900"/>
    </w:pPr>
    <w:rPr>
      <w:rFonts w:ascii="Helvetica 55 Roman" w:hAnsi="Helvetica 55 Roman" w:cs="Helvetica 55 Roman"/>
      <w:b/>
    </w:rPr>
  </w:style>
  <w:style w:type="paragraph" w:customStyle="1" w:styleId="FormsStyles-Forms-NameofSchoolcentered">
    <w:name w:val="Forms Styles-&gt;Forms - Name of School centered"/>
    <w:basedOn w:val="Forms-NameofSchoolFormsStyles"/>
    <w:qFormat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pPr>
      <w:tabs>
        <w:tab w:val="left" w:pos="5760"/>
        <w:tab w:val="right" w:leader="underscore" w:pos="8640"/>
      </w:tabs>
      <w:spacing w:before="180"/>
      <w:ind w:left="720"/>
    </w:pPr>
    <w:rPr>
      <w:rFonts w:ascii="Helvetica Neue" w:hAnsi="Helvetica Neue" w:cs="Helvetica Neue"/>
      <w:sz w:val="22"/>
    </w:rPr>
  </w:style>
  <w:style w:type="paragraph" w:customStyle="1" w:styleId="FormsBodyconstSectiontxtFormsStyles">
    <w:name w:val="Forms Body const. Section txt (Forms Styles)"/>
    <w:qFormat/>
    <w:pPr>
      <w:tabs>
        <w:tab w:val="left" w:pos="1440"/>
      </w:tabs>
      <w:spacing w:before="270"/>
      <w:ind w:left="1440" w:hanging="1440"/>
    </w:pPr>
    <w:rPr>
      <w:rFonts w:ascii="Helvetica" w:hAnsi="Helvetica" w:cs="Helvetica"/>
      <w:sz w:val="19"/>
    </w:rPr>
  </w:style>
  <w:style w:type="paragraph" w:customStyle="1" w:styleId="FormsBodyindentwleadertabsFormsStyles">
    <w:name w:val="Forms Body indent w leader tabs (Forms Styles)"/>
    <w:qFormat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/>
      <w:ind w:left="720"/>
    </w:pPr>
    <w:rPr>
      <w:rFonts w:ascii="Helvetica Neue" w:hAnsi="Helvetica Neue" w:cs="Helvetica Neue"/>
      <w:sz w:val="22"/>
    </w:rPr>
  </w:style>
  <w:style w:type="paragraph" w:customStyle="1" w:styleId="FormsBodywleadertabsFormsStyles">
    <w:name w:val="Forms Body w leader tabs (Forms Styles)"/>
    <w:qFormat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/>
    </w:pPr>
    <w:rPr>
      <w:rFonts w:ascii="Helvetica Neue" w:hAnsi="Helvetica Neue" w:cs="Helvetica Neue"/>
      <w:sz w:val="22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pPr>
      <w:tabs>
        <w:tab w:val="right" w:pos="6160"/>
        <w:tab w:val="left" w:pos="6620"/>
        <w:tab w:val="right" w:leader="underscore" w:pos="9200"/>
      </w:tabs>
      <w:spacing w:before="180"/>
    </w:pPr>
    <w:rPr>
      <w:rFonts w:ascii="Helvetica Neue" w:hAnsi="Helvetica Neue" w:cs="Helvetica Neue"/>
      <w:sz w:val="22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pPr>
      <w:tabs>
        <w:tab w:val="right" w:leader="underscore" w:pos="6160"/>
      </w:tabs>
    </w:pPr>
  </w:style>
  <w:style w:type="paragraph" w:customStyle="1" w:styleId="FormsbodyFormsStyles">
    <w:name w:val="Forms body (Forms Styles)"/>
    <w:qFormat/>
    <w:pPr>
      <w:spacing w:before="270"/>
    </w:pPr>
    <w:rPr>
      <w:rFonts w:ascii="Helvetica Neue" w:hAnsi="Helvetica Neue" w:cs="Helvetica Neue"/>
      <w:sz w:val="22"/>
    </w:rPr>
  </w:style>
  <w:style w:type="paragraph" w:customStyle="1" w:styleId="FormsStyles-Formsbody3">
    <w:name w:val="Forms Styles-&gt;Forms body 3"/>
    <w:basedOn w:val="FormsbodyFormsStyles"/>
    <w:qFormat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pPr>
      <w:spacing w:before="180"/>
    </w:pPr>
  </w:style>
  <w:style w:type="paragraph" w:customStyle="1" w:styleId="FormsStyles-SigTitleDate">
    <w:name w:val="Forms Styles-&gt;Sig٬ Title٬ Date"/>
    <w:basedOn w:val="FormsbodyFormsStyles"/>
    <w:qFormat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Styles-SigTitleDate2">
    <w:name w:val="Forms Styles-&gt;Sig٬ Title٬ Date 2"/>
    <w:basedOn w:val="FormsStyles-SigTitleDate"/>
    <w:qFormat/>
    <w:pPr>
      <w:ind w:left="1440"/>
    </w:pPr>
  </w:style>
  <w:style w:type="paragraph" w:customStyle="1" w:styleId="FormsbodyboldFormsStyles">
    <w:name w:val="Forms body bold (Forms Styles)"/>
    <w:qFormat/>
    <w:pPr>
      <w:spacing w:before="270"/>
      <w:jc w:val="both"/>
    </w:pPr>
    <w:rPr>
      <w:rFonts w:ascii="Helvetica 55 Roman" w:hAnsi="Helvetica 55 Roman" w:cs="Helvetica 55 Roman"/>
      <w:b/>
      <w:sz w:val="22"/>
    </w:rPr>
  </w:style>
  <w:style w:type="paragraph" w:customStyle="1" w:styleId="FormsStyles-Formsbodyboldcentered">
    <w:name w:val="Forms Styles-&gt;Forms body bold centered"/>
    <w:basedOn w:val="FormsbodyboldFormsStyles"/>
    <w:qFormat/>
    <w:pPr>
      <w:jc w:val="center"/>
    </w:pPr>
  </w:style>
  <w:style w:type="paragraph" w:customStyle="1" w:styleId="FormsbodyboldcenterFormsStyles">
    <w:name w:val="Forms body bold center (Forms Styles)"/>
    <w:qFormat/>
    <w:pPr>
      <w:spacing w:before="90" w:after="90"/>
      <w:jc w:val="center"/>
    </w:pPr>
    <w:rPr>
      <w:rFonts w:ascii="Helvetica 55 Roman" w:hAnsi="Helvetica 55 Roman" w:cs="Helvetica 55 Roman"/>
      <w:b/>
    </w:rPr>
  </w:style>
  <w:style w:type="paragraph" w:customStyle="1" w:styleId="FormsStyles-Formscenterheadbold">
    <w:name w:val="Forms Styles-&gt;Forms center head bold"/>
    <w:basedOn w:val="FormsbodyboldcenterFormsStyles"/>
    <w:qFormat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pPr>
      <w:spacing w:before="100"/>
      <w:ind w:left="720" w:right="120"/>
    </w:pPr>
    <w:rPr>
      <w:rFonts w:ascii="Helvetica Neue" w:hAnsi="Helvetica Neue" w:cs="Helvetica Neue"/>
      <w:sz w:val="22"/>
    </w:rPr>
  </w:style>
  <w:style w:type="paragraph" w:customStyle="1" w:styleId="FormsStyles-Formsbodyindentb">
    <w:name w:val="Forms Styles-&gt;Forms body indent b"/>
    <w:basedOn w:val="FormsbodyindentFormsStyles"/>
    <w:qFormat/>
    <w:pPr>
      <w:spacing w:before="43"/>
    </w:pPr>
  </w:style>
  <w:style w:type="paragraph" w:customStyle="1" w:styleId="Formsbodyindent2FormsStyles">
    <w:name w:val="Forms body indent 2 (Forms Styles)"/>
    <w:qFormat/>
    <w:pPr>
      <w:spacing w:before="101"/>
      <w:ind w:left="1080" w:right="2520"/>
    </w:pPr>
    <w:rPr>
      <w:rFonts w:ascii="Helvetica" w:hAnsi="Helvetica" w:cs="Helvetica"/>
      <w:sz w:val="19"/>
    </w:rPr>
  </w:style>
  <w:style w:type="paragraph" w:customStyle="1" w:styleId="Formsbodyindent3FormsStyles">
    <w:name w:val="Forms body indent 3 (Forms Styles)"/>
    <w:qFormat/>
    <w:pPr>
      <w:spacing w:before="101"/>
      <w:ind w:left="1440" w:right="720"/>
    </w:pPr>
    <w:rPr>
      <w:rFonts w:ascii="Helvetica" w:hAnsi="Helvetica" w:cs="Helvetica"/>
      <w:sz w:val="19"/>
    </w:rPr>
  </w:style>
  <w:style w:type="paragraph" w:customStyle="1" w:styleId="Formsbodylist1FormsStyles">
    <w:name w:val="Forms body list 1 (Forms Styles)"/>
    <w:qFormat/>
    <w:pPr>
      <w:tabs>
        <w:tab w:val="left" w:pos="360"/>
      </w:tabs>
      <w:spacing w:before="100"/>
      <w:ind w:left="360" w:right="60" w:hanging="360"/>
    </w:pPr>
    <w:rPr>
      <w:rFonts w:ascii="Helvetica Neue" w:hAnsi="Helvetica Neue" w:cs="Helvetica Neue"/>
      <w:sz w:val="22"/>
    </w:rPr>
  </w:style>
  <w:style w:type="paragraph" w:customStyle="1" w:styleId="FormsStyles-Formsbodylist1wleaders">
    <w:name w:val="Forms Styles-&gt;Forms body list 1 w leaders"/>
    <w:basedOn w:val="Formsbodylist1FormsStyles"/>
    <w:qFormat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pPr>
      <w:spacing w:before="270"/>
    </w:pPr>
    <w:rPr>
      <w:rFonts w:ascii="Helvetica Neue" w:hAnsi="Helvetica Neue" w:cs="Helvetica Neue"/>
      <w:sz w:val="18"/>
    </w:rPr>
  </w:style>
  <w:style w:type="paragraph" w:customStyle="1" w:styleId="FormsStyles-Formsbodysmall2">
    <w:name w:val="Forms Styles-&gt;Forms body small 2"/>
    <w:basedOn w:val="FormsbodysmallFormsStyles"/>
    <w:qFormat/>
    <w:pPr>
      <w:spacing w:before="90"/>
    </w:pPr>
  </w:style>
  <w:style w:type="paragraph" w:customStyle="1" w:styleId="Formsbodyw2chekboxtabsFormsStyles">
    <w:name w:val="Forms body w 2 chekbox tabs (Forms Styles)"/>
    <w:qFormat/>
    <w:pPr>
      <w:tabs>
        <w:tab w:val="center" w:pos="7920"/>
        <w:tab w:val="center" w:pos="9000"/>
      </w:tabs>
      <w:spacing w:before="270"/>
    </w:pPr>
    <w:rPr>
      <w:rFonts w:ascii="Helvetica Neue" w:hAnsi="Helvetica Neue" w:cs="Helvetica Neue"/>
      <w:sz w:val="22"/>
    </w:rPr>
  </w:style>
  <w:style w:type="paragraph" w:customStyle="1" w:styleId="Formsbulletsindent2FormsStyles">
    <w:name w:val="Forms bullets indent 2 (Forms Styles)"/>
    <w:qFormat/>
    <w:pPr>
      <w:numPr>
        <w:numId w:val="8"/>
      </w:numPr>
      <w:spacing w:before="101"/>
    </w:pPr>
    <w:rPr>
      <w:rFonts w:ascii="Helvetica" w:hAnsi="Helvetica" w:cs="Helvetica"/>
      <w:sz w:val="19"/>
    </w:rPr>
  </w:style>
  <w:style w:type="paragraph" w:customStyle="1" w:styleId="FormscenterheadFormsStyles">
    <w:name w:val="Forms center head (Forms Styles)"/>
    <w:qFormat/>
    <w:pPr>
      <w:spacing w:before="180"/>
      <w:jc w:val="center"/>
    </w:pPr>
    <w:rPr>
      <w:rFonts w:ascii="Helvetica Neue" w:hAnsi="Helvetica Neue" w:cs="Helvetica Neue"/>
      <w:sz w:val="22"/>
    </w:rPr>
  </w:style>
  <w:style w:type="paragraph" w:customStyle="1" w:styleId="Formsnumberedindent2FormsStyles">
    <w:name w:val="Forms numbered indent 2 (Forms Styles)"/>
    <w:qFormat/>
    <w:pPr>
      <w:tabs>
        <w:tab w:val="left" w:pos="2160"/>
      </w:tabs>
      <w:spacing w:before="101"/>
      <w:ind w:left="1800" w:right="120" w:hanging="360"/>
    </w:pPr>
    <w:rPr>
      <w:rFonts w:ascii="Helvetica" w:hAnsi="Helvetica" w:cs="Helvetica"/>
      <w:sz w:val="19"/>
    </w:rPr>
  </w:style>
  <w:style w:type="paragraph" w:customStyle="1" w:styleId="Heads-ChapterTitle">
    <w:name w:val="Heads-&gt;Chapter Title"/>
    <w:qFormat/>
    <w:pPr>
      <w:pageBreakBefore/>
      <w:spacing w:after="120"/>
    </w:pPr>
    <w:rPr>
      <w:rFonts w:ascii="Proxima Nova" w:hAnsi="Proxima Nova" w:cs="Proxima Nova"/>
      <w:b/>
      <w:color w:val="161569"/>
      <w:sz w:val="48"/>
    </w:rPr>
  </w:style>
  <w:style w:type="paragraph" w:customStyle="1" w:styleId="Heads-Head1">
    <w:name w:val="Heads-&gt;Head 1"/>
    <w:basedOn w:val="Heads-ChapterTitle"/>
    <w:qFormat/>
    <w:pPr>
      <w:pageBreakBefore w:val="0"/>
      <w:spacing w:after="43"/>
    </w:pPr>
    <w:rPr>
      <w:sz w:val="32"/>
    </w:rPr>
  </w:style>
  <w:style w:type="paragraph" w:customStyle="1" w:styleId="Heads-Head2">
    <w:name w:val="Heads-&gt;Head 2"/>
    <w:basedOn w:val="Heads-Head1"/>
    <w:qFormat/>
    <w:pPr>
      <w:numPr>
        <w:numId w:val="1"/>
      </w:numPr>
    </w:pPr>
    <w:rPr>
      <w:sz w:val="28"/>
    </w:rPr>
  </w:style>
  <w:style w:type="paragraph" w:customStyle="1" w:styleId="FormsStyles-FomsTitle">
    <w:name w:val="Forms Styles-&gt;Foms Title"/>
    <w:basedOn w:val="Heads-Head2"/>
    <w:qFormat/>
    <w:pPr>
      <w:pageBreakBefore/>
      <w:spacing w:after="90"/>
    </w:pPr>
    <w:rPr>
      <w:i/>
    </w:rPr>
  </w:style>
  <w:style w:type="paragraph" w:customStyle="1" w:styleId="Heads-Head2-notinToC">
    <w:name w:val="Heads-&gt;Head 2 - not in ToC"/>
    <w:basedOn w:val="Heads-Head2"/>
    <w:qFormat/>
  </w:style>
  <w:style w:type="paragraph" w:customStyle="1" w:styleId="Heads-AssociationsNewsandDataforCh21">
    <w:name w:val="Heads-&gt;Associations News and Data for Ch 21"/>
    <w:basedOn w:val="Heads-Head2-notinToC"/>
    <w:qFormat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pPr>
      <w:spacing w:before="270"/>
    </w:pPr>
  </w:style>
  <w:style w:type="paragraph" w:customStyle="1" w:styleId="NumberTextA">
    <w:name w:val="Number Text A."/>
    <w:qFormat/>
    <w:pPr>
      <w:numPr>
        <w:ilvl w:val="1"/>
        <w:numId w:val="2"/>
      </w:numPr>
      <w:tabs>
        <w:tab w:val="left" w:pos="540"/>
      </w:tabs>
      <w:spacing w:after="129"/>
    </w:pPr>
    <w:rPr>
      <w:rFonts w:ascii="Proxima Nova Medium" w:hAnsi="Proxima Nova Medium" w:cs="Proxima Nova Medium"/>
    </w:rPr>
  </w:style>
  <w:style w:type="paragraph" w:customStyle="1" w:styleId="NumberlistitemforintcontrolchklistNumbers">
    <w:name w:val="Number list item for int control chklist (Numbers)"/>
    <w:qFormat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/>
      <w:ind w:left="360" w:right="5040" w:hanging="360"/>
    </w:pPr>
    <w:rPr>
      <w:rFonts w:ascii="Proxima Nova Medium" w:hAnsi="Proxima Nova Medium" w:cs="Proxima Nova Medium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pPr>
      <w:tabs>
        <w:tab w:val="left" w:pos="540"/>
      </w:tabs>
      <w:spacing w:after="129"/>
      <w:ind w:left="540" w:hanging="360"/>
    </w:pPr>
    <w:rPr>
      <w:rFonts w:ascii="Proxima Nova Medium" w:hAnsi="Proxima Nova Medium" w:cs="Proxima Nova Medium"/>
    </w:rPr>
  </w:style>
  <w:style w:type="paragraph" w:customStyle="1" w:styleId="Numbers-Numbertextindent1">
    <w:name w:val="Numbers-&gt;Number text indent 1"/>
    <w:basedOn w:val="NumbertextNumbers"/>
    <w:qFormat/>
    <w:pPr>
      <w:numPr>
        <w:ilvl w:val="3"/>
        <w:numId w:val="2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pPr>
      <w:tabs>
        <w:tab w:val="left" w:pos="540"/>
      </w:tabs>
      <w:spacing w:after="144"/>
      <w:ind w:left="900" w:hanging="360"/>
    </w:pPr>
    <w:rPr>
      <w:rFonts w:ascii="Proxima Nova Medium" w:hAnsi="Proxima Nova Medium" w:cs="Proxima Nova Medium"/>
    </w:rPr>
  </w:style>
  <w:style w:type="paragraph" w:customStyle="1" w:styleId="NumbertextsecondparaNumbers">
    <w:name w:val="Number text second para (Numbers)"/>
    <w:qFormat/>
    <w:pPr>
      <w:tabs>
        <w:tab w:val="left" w:pos="540"/>
      </w:tabs>
      <w:spacing w:after="129"/>
      <w:ind w:left="540"/>
    </w:pPr>
    <w:rPr>
      <w:rFonts w:ascii="Proxima Nova Medium" w:hAnsi="Proxima Nova Medium" w:cs="Proxima Nova Medium"/>
    </w:rPr>
  </w:style>
  <w:style w:type="paragraph" w:customStyle="1" w:styleId="Tabletext1TableStyles">
    <w:name w:val="Table text 1 (Table Styles)"/>
    <w:qFormat/>
    <w:pPr>
      <w:spacing w:after="72"/>
    </w:pPr>
    <w:rPr>
      <w:rFonts w:ascii="Proxima Nova Medium" w:hAnsi="Proxima Nova Medium" w:cs="Proxima Nova Medium"/>
      <w:sz w:val="20"/>
    </w:rPr>
  </w:style>
  <w:style w:type="paragraph" w:customStyle="1" w:styleId="TableStyles-FlowChart">
    <w:name w:val="Table Styles-&gt;Flow Chart"/>
    <w:basedOn w:val="Tabletext1TableStyles"/>
    <w:qFormat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pPr>
      <w:jc w:val="center"/>
    </w:pPr>
  </w:style>
  <w:style w:type="paragraph" w:customStyle="1" w:styleId="TabletextboldTableStyles">
    <w:name w:val="Table text bold (Table Styles)"/>
    <w:qFormat/>
    <w:pPr>
      <w:spacing w:after="72"/>
    </w:pPr>
    <w:rPr>
      <w:rFonts w:ascii="Proxima Nova" w:hAnsi="Proxima Nova" w:cs="Proxima Nova"/>
      <w:b/>
      <w:sz w:val="20"/>
    </w:rPr>
  </w:style>
  <w:style w:type="paragraph" w:customStyle="1" w:styleId="TableStyles-TableTextBoldCentered">
    <w:name w:val="Table Styles-&gt;Table Text Bold Centered"/>
    <w:basedOn w:val="TabletextboldTableStyles"/>
    <w:qFormat/>
    <w:pPr>
      <w:jc w:val="center"/>
    </w:pPr>
  </w:style>
  <w:style w:type="character" w:customStyle="1" w:styleId="Bold">
    <w:name w:val="Bold"/>
    <w:qFormat/>
    <w:rPr>
      <w:b/>
    </w:rPr>
  </w:style>
  <w:style w:type="character" w:customStyle="1" w:styleId="Extrabold">
    <w:name w:val="Extrabold"/>
    <w:basedOn w:val="Bold"/>
    <w:qFormat/>
    <w:rPr>
      <w:b w:val="0"/>
    </w:rPr>
  </w:style>
  <w:style w:type="character" w:customStyle="1" w:styleId="BoldUnderline">
    <w:name w:val="Bold &amp; Underline"/>
    <w:qFormat/>
    <w:rPr>
      <w:b/>
      <w:u w:val="single"/>
    </w:rPr>
  </w:style>
  <w:style w:type="character" w:customStyle="1" w:styleId="BoldItalic">
    <w:name w:val="Bold Italic"/>
    <w:qFormat/>
    <w:rPr>
      <w:b/>
      <w:i/>
    </w:rPr>
  </w:style>
  <w:style w:type="character" w:styleId="Hyperlink">
    <w:name w:val="Hyperlink"/>
    <w:qFormat/>
    <w:rPr>
      <w:color w:val="000000"/>
      <w:u w:val="single"/>
    </w:rPr>
  </w:style>
  <w:style w:type="character" w:customStyle="1" w:styleId="HyperlinkItalic">
    <w:name w:val="Hyperlink Italic"/>
    <w:basedOn w:val="Hyperlink"/>
    <w:qFormat/>
    <w:rPr>
      <w:i/>
      <w:color w:val="000000"/>
      <w:u w:val="single"/>
    </w:rPr>
  </w:style>
  <w:style w:type="character" w:customStyle="1" w:styleId="Italic">
    <w:name w:val="Italic"/>
    <w:qFormat/>
    <w:rPr>
      <w:i/>
    </w:rPr>
  </w:style>
  <w:style w:type="character" w:customStyle="1" w:styleId="MediumItalic">
    <w:name w:val="Medium Italic"/>
    <w:basedOn w:val="Italic"/>
    <w:qFormat/>
    <w:rPr>
      <w:i/>
    </w:rPr>
  </w:style>
  <w:style w:type="character" w:customStyle="1" w:styleId="Medium">
    <w:name w:val="Medium"/>
    <w:basedOn w:val="MediumItalic"/>
    <w:qFormat/>
    <w:rPr>
      <w:i w:val="0"/>
    </w:rPr>
  </w:style>
  <w:style w:type="character" w:customStyle="1" w:styleId="Semibold">
    <w:name w:val="Semibold"/>
    <w:qFormat/>
  </w:style>
  <w:style w:type="character" w:customStyle="1" w:styleId="Sub3bodyboldChar">
    <w:name w:val="Sub 3 body bold Char"/>
    <w:qFormat/>
    <w:rPr>
      <w:b/>
      <w:sz w:val="22"/>
      <w:lang w:val="en-US"/>
    </w:rPr>
  </w:style>
  <w:style w:type="character" w:customStyle="1" w:styleId="Superscript">
    <w:name w:val="Superscript"/>
    <w:qFormat/>
    <w:rPr>
      <w:vertAlign w:val="superscript"/>
    </w:rPr>
  </w:style>
  <w:style w:type="character" w:customStyle="1" w:styleId="Underline">
    <w:name w:val="Underline"/>
    <w:qFormat/>
    <w:rPr>
      <w:u w:val="single"/>
    </w:rPr>
  </w:style>
  <w:style w:type="character" w:customStyle="1" w:styleId="ZapfDingbats">
    <w:name w:val="Zapf Dingbats"/>
    <w:qFormat/>
    <w:rPr>
      <w:rFonts w:ascii="Zapf Dingbats" w:hAnsi="Zapf Dingbats" w:cs="Zapf Dingbats"/>
    </w:rPr>
  </w:style>
  <w:style w:type="character" w:customStyle="1" w:styleId="apple-converted-space">
    <w:name w:val="apple-converted-space"/>
    <w:qFormat/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Sample Bank Deposit</File_x0020_Name>
    <URL xmlns="1836095c-a8e1-4e39-a688-07b849484023">https://www.fcmat.org/PublicationsReports/cc13-sample-bank-deposit.docx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sample of a bank deposit</File_x0020_Content>
    <Plan xmlns="1836095c-a8e1-4e39-a688-07b849484023" xsi:nil="true"/>
    <TaxCatchAll xmlns="2764f696-ee76-49e1-8758-169b4b8d5a2f" xsi:nil="true"/>
    <_dlc_DocId xmlns="2764f696-ee76-49e1-8758-169b4b8d5a2f">D2A6QJZ574UD-1676105008-5049</_dlc_DocId>
    <_dlc_DocIdUrl xmlns="2764f696-ee76-49e1-8758-169b4b8d5a2f">
      <Url>https://fcmat2.sharepoint.com/sites/fcmat/_layouts/15/DocIdRedir.aspx?ID=D2A6QJZ574UD-1676105008-5049</Url>
      <Description>D2A6QJZ574UD-1676105008-5049</Description>
    </_dlc_DocIdUrl>
  </documentManagement>
</p:properties>
</file>

<file path=customXml/itemProps1.xml><?xml version="1.0" encoding="utf-8"?>
<ds:datastoreItem xmlns:ds="http://schemas.openxmlformats.org/officeDocument/2006/customXml" ds:itemID="{7ED6D62D-90FB-4650-92D0-31304DBE875E}"/>
</file>

<file path=customXml/itemProps2.xml><?xml version="1.0" encoding="utf-8"?>
<ds:datastoreItem xmlns:ds="http://schemas.openxmlformats.org/officeDocument/2006/customXml" ds:itemID="{1E98643E-30F1-4B35-A23A-14D3CE352842}"/>
</file>

<file path=customXml/itemProps3.xml><?xml version="1.0" encoding="utf-8"?>
<ds:datastoreItem xmlns:ds="http://schemas.openxmlformats.org/officeDocument/2006/customXml" ds:itemID="{15A7258D-2A62-4A99-B6F6-D3D76F07BA02}"/>
</file>

<file path=customXml/itemProps4.xml><?xml version="1.0" encoding="utf-8"?>
<ds:datastoreItem xmlns:ds="http://schemas.openxmlformats.org/officeDocument/2006/customXml" ds:itemID="{140D1FDE-7674-4C28-BC0F-27F1C9D1DAD2}"/>
</file>

<file path=customXml/itemProps5.xml><?xml version="1.0" encoding="utf-8"?>
<ds:datastoreItem xmlns:ds="http://schemas.openxmlformats.org/officeDocument/2006/customXml" ds:itemID="{C75B4C4F-F593-4897-AB6A-7FF2823C1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Company>Em Software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John Lotze</cp:lastModifiedBy>
  <cp:revision>3</cp:revision>
  <dcterms:created xsi:type="dcterms:W3CDTF">2026-07-01T22:00:00Z</dcterms:created>
  <dcterms:modified xsi:type="dcterms:W3CDTF">2026-07-01T22:05:00Z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a7d8ad70-fb8a-46fb-8e0e-fbcd5f6e2aaa</vt:lpwstr>
  </property>
  <property fmtid="{D5CDD505-2E9C-101B-9397-08002B2CF9AE}" pid="4" name="TaxKeyword">
    <vt:lpwstr/>
  </property>
</Properties>
</file>